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14" w:rsidRPr="00516714" w:rsidRDefault="007F4F14" w:rsidP="00185DA4">
      <w:pPr>
        <w:pStyle w:val="Default"/>
        <w:spacing w:after="262"/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A322B3">
        <w:rPr>
          <w:rFonts w:hAnsi="標楷體" w:hint="eastAsia"/>
          <w:b/>
          <w:sz w:val="32"/>
          <w:szCs w:val="32"/>
        </w:rPr>
        <w:t>桃園市慈護宮慶成祈安五朝建醮</w:t>
      </w:r>
      <w:r w:rsidRPr="00A322B3">
        <w:rPr>
          <w:rFonts w:hAnsi="標楷體"/>
          <w:b/>
          <w:sz w:val="32"/>
          <w:szCs w:val="32"/>
        </w:rPr>
        <w:br/>
      </w:r>
      <w:r w:rsidR="00516714" w:rsidRPr="00516714">
        <w:rPr>
          <w:rFonts w:hAnsi="標楷體" w:hint="eastAsia"/>
          <w:b/>
          <w:sz w:val="32"/>
          <w:szCs w:val="32"/>
        </w:rPr>
        <w:t>桃園市</w:t>
      </w:r>
      <w:r w:rsidR="00516714">
        <w:rPr>
          <w:rFonts w:hAnsi="標楷體" w:hint="eastAsia"/>
          <w:b/>
          <w:sz w:val="32"/>
          <w:szCs w:val="32"/>
        </w:rPr>
        <w:t>辦理</w:t>
      </w:r>
      <w:r w:rsidR="00516714" w:rsidRPr="00516714">
        <w:rPr>
          <w:rFonts w:hAnsi="標楷體" w:hint="eastAsia"/>
          <w:b/>
          <w:sz w:val="32"/>
          <w:szCs w:val="32"/>
        </w:rPr>
        <w:t>學校戶外鄉土民俗</w:t>
      </w:r>
      <w:r w:rsidR="00516714">
        <w:rPr>
          <w:rFonts w:hAnsi="標楷體" w:hint="eastAsia"/>
          <w:b/>
          <w:sz w:val="32"/>
          <w:szCs w:val="32"/>
        </w:rPr>
        <w:t>慶典</w:t>
      </w:r>
      <w:r w:rsidR="00516714" w:rsidRPr="00516714">
        <w:rPr>
          <w:rFonts w:hAnsi="標楷體" w:hint="eastAsia"/>
          <w:b/>
          <w:sz w:val="32"/>
          <w:szCs w:val="32"/>
        </w:rPr>
        <w:t>教學活動</w:t>
      </w:r>
      <w:r w:rsidRPr="00516714">
        <w:rPr>
          <w:rFonts w:hAnsi="標楷體" w:hint="eastAsia"/>
          <w:b/>
          <w:sz w:val="32"/>
          <w:szCs w:val="32"/>
        </w:rPr>
        <w:t>辦法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活動宗旨：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隨著政治、社會、文化環境的變遷，學校教育開始省思鄉土的「覺知」和「情意」的培養，鄉土教育課程乃被重新發現，且被寄以無窮的厚望，本宮為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宏揚媽祖宗教信仰，發揚傳統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民俗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文化，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發揮社會教育功能，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特別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「鄉土民俗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醮慶典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文化」和「認識桃園家鄉多元信仰」的戶外教學活動，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從實地參與「做中學」的活動中，藉以培養學生愛鄉土的情操。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指導單位：桃園市政府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桃園市慈護宮建醮委員會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協辦單位：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桃園市家長會長協會。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="00516714">
        <w:rPr>
          <w:rFonts w:ascii="標楷體" w:eastAsia="標楷體" w:hAnsi="標楷體" w:hint="eastAsia"/>
          <w:b/>
          <w:color w:val="000000"/>
          <w:sz w:val="28"/>
          <w:szCs w:val="28"/>
        </w:rPr>
        <w:t>學童戶外鄉土教學活動</w:t>
      </w: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C3DE5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：民國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108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(五天)</w:t>
      </w:r>
    </w:p>
    <w:p w:rsidR="007F4F14" w:rsidRPr="00A322B3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每天上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0-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00-1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慈護宮(復興路)及太極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醮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壇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區（風禾公園旁，桃園市桃園區慈文路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688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號）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對象：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以桃園區、八德區和蘆竹區鄰近本宮學校為優先(車程不超過15分鐘)，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依照各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順序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採登記順序安排梯次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），安排於指定時間到場進行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戶外教學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認識寺廟建築藝術、彩繪、石雕木雕之美及醮民俗慶典意義與內涵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安排：每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校原則每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梯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次40名師生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寺廟參訪教學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C4616F">
        <w:rPr>
          <w:rFonts w:ascii="標楷體" w:eastAsia="標楷體" w:hAnsi="標楷體"/>
          <w:color w:val="000000"/>
          <w:sz w:val="28"/>
          <w:szCs w:val="28"/>
        </w:rPr>
        <w:t>0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分鐘、醮壇藝術參訪20分鐘，來回接送車程30分鐘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（原則上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盡量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以不超過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二小時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為原則）活動期間每天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上下時段可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20個梯次班級團體，預計500名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費用：由</w:t>
      </w:r>
      <w:r w:rsidR="00844859" w:rsidRPr="00A322B3">
        <w:rPr>
          <w:rFonts w:ascii="標楷體" w:eastAsia="標楷體" w:hAnsi="標楷體" w:hint="eastAsia"/>
          <w:color w:val="000000"/>
          <w:sz w:val="28"/>
          <w:szCs w:val="28"/>
        </w:rPr>
        <w:t>慈護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宮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建醮委員會補助車資及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導覽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)下班前，將報名表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95596" w:rsidRPr="00A322B3">
        <w:rPr>
          <w:rFonts w:ascii="標楷體" w:eastAsia="標楷體" w:hAnsi="標楷體" w:hint="eastAsia"/>
          <w:color w:val="000000"/>
          <w:sz w:val="28"/>
          <w:szCs w:val="28"/>
        </w:rPr>
        <w:t>附件一）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桃園市桃園區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3021243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或Email：ta03013@mail.jbes.tyc.edu.tw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學務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陳俊明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TEL03-</w:t>
      </w:r>
      <w:r w:rsidR="00846A74">
        <w:rPr>
          <w:rFonts w:ascii="標楷體" w:eastAsia="標楷體" w:hAnsi="標楷體"/>
          <w:color w:val="000000"/>
          <w:sz w:val="28"/>
          <w:szCs w:val="28"/>
        </w:rPr>
        <w:t>3013028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＃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10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46A74" w:rsidRPr="00D95596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846A74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桃園市慈護宮慶成祈安五朝建醮</w:t>
      </w: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學校</w:t>
      </w:r>
      <w:r w:rsidR="00846A74">
        <w:rPr>
          <w:rFonts w:ascii="標楷體" w:eastAsia="標楷體" w:hAnsi="標楷體" w:hint="eastAsia"/>
          <w:b/>
          <w:color w:val="000000"/>
          <w:sz w:val="36"/>
          <w:szCs w:val="32"/>
        </w:rPr>
        <w:t>鄉土教學</w:t>
      </w: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報名表</w:t>
      </w:r>
    </w:p>
    <w:p w:rsidR="007F4F14" w:rsidRPr="00152936" w:rsidRDefault="007F4F14" w:rsidP="007F4F14">
      <w:pPr>
        <w:spacing w:line="500" w:lineRule="exact"/>
        <w:ind w:right="720"/>
        <w:jc w:val="right"/>
        <w:rPr>
          <w:rFonts w:ascii="標楷體" w:eastAsia="標楷體" w:hAnsi="標楷體"/>
          <w:b/>
          <w:color w:val="000000"/>
          <w:szCs w:val="32"/>
        </w:rPr>
      </w:pPr>
      <w:r w:rsidRPr="00152936">
        <w:rPr>
          <w:rFonts w:ascii="標楷體" w:eastAsia="標楷體" w:hAnsi="標楷體" w:hint="eastAsia"/>
          <w:b/>
          <w:color w:val="000000"/>
          <w:szCs w:val="32"/>
        </w:rPr>
        <w:t>中華民國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 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年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月</w:t>
      </w:r>
      <w:r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20"/>
        <w:gridCol w:w="1221"/>
        <w:gridCol w:w="1714"/>
        <w:gridCol w:w="3659"/>
      </w:tblGrid>
      <w:tr w:rsidR="007F4F14" w:rsidRPr="00A322B3" w:rsidTr="00377635">
        <w:trPr>
          <w:trHeight w:val="1160"/>
        </w:trPr>
        <w:tc>
          <w:tcPr>
            <w:tcW w:w="1952" w:type="dxa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單位名稱</w:t>
            </w:r>
          </w:p>
        </w:tc>
        <w:tc>
          <w:tcPr>
            <w:tcW w:w="7814" w:type="dxa"/>
            <w:gridSpan w:val="4"/>
            <w:vAlign w:val="center"/>
          </w:tcPr>
          <w:p w:rsidR="007F4F14" w:rsidRPr="00A322B3" w:rsidRDefault="00F07155" w:rsidP="00F07155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F07155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國民小學</w:t>
            </w:r>
          </w:p>
        </w:tc>
      </w:tr>
      <w:tr w:rsidR="0080202F" w:rsidRPr="00A322B3" w:rsidTr="00E202F3">
        <w:trPr>
          <w:trHeight w:val="1570"/>
        </w:trPr>
        <w:tc>
          <w:tcPr>
            <w:tcW w:w="1952" w:type="dxa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1"/>
              </w:rPr>
              <w:t>聯絡人姓名</w:t>
            </w:r>
          </w:p>
        </w:tc>
        <w:tc>
          <w:tcPr>
            <w:tcW w:w="2441" w:type="dxa"/>
            <w:gridSpan w:val="2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80202F" w:rsidRPr="00E46A0E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7F4F14" w:rsidRPr="00A322B3" w:rsidTr="00377635">
        <w:trPr>
          <w:trHeight w:val="1570"/>
        </w:trPr>
        <w:tc>
          <w:tcPr>
            <w:tcW w:w="1952" w:type="dxa"/>
            <w:vAlign w:val="center"/>
          </w:tcPr>
          <w:p w:rsidR="007F4F14" w:rsidRPr="00A322B3" w:rsidRDefault="0080202F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28"/>
                <w:szCs w:val="21"/>
              </w:rPr>
              <w:t>帶隊老師</w:t>
            </w:r>
            <w:r w:rsidR="007F4F14" w:rsidRPr="00E46A0E">
              <w:rPr>
                <w:rFonts w:ascii="標楷體" w:eastAsia="標楷體" w:hAnsi="標楷體" w:hint="eastAsia"/>
                <w:sz w:val="28"/>
                <w:szCs w:val="21"/>
              </w:rPr>
              <w:t>姓名</w:t>
            </w:r>
          </w:p>
        </w:tc>
        <w:tc>
          <w:tcPr>
            <w:tcW w:w="2441" w:type="dxa"/>
            <w:gridSpan w:val="2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F4F14" w:rsidRPr="00E46A0E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846A74">
        <w:trPr>
          <w:trHeight w:val="987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441" w:type="dxa"/>
            <w:gridSpan w:val="2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學生：     人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教師：     人</w:t>
            </w:r>
          </w:p>
        </w:tc>
        <w:tc>
          <w:tcPr>
            <w:tcW w:w="1714" w:type="dxa"/>
            <w:vAlign w:val="center"/>
          </w:tcPr>
          <w:p w:rsidR="009F0B2C" w:rsidRPr="00E46A0E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3659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年級</w:t>
            </w:r>
          </w:p>
        </w:tc>
      </w:tr>
      <w:tr w:rsidR="009F0B2C" w:rsidRPr="00A322B3" w:rsidTr="00846A74">
        <w:trPr>
          <w:trHeight w:val="1169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需要車輛</w:t>
            </w:r>
          </w:p>
        </w:tc>
        <w:tc>
          <w:tcPr>
            <w:tcW w:w="1220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台</w:t>
            </w:r>
          </w:p>
        </w:tc>
        <w:tc>
          <w:tcPr>
            <w:tcW w:w="1714" w:type="dxa"/>
            <w:vAlign w:val="center"/>
          </w:tcPr>
          <w:p w:rsidR="009F0B2C" w:rsidRPr="00846A74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3659" w:type="dxa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377635">
        <w:trPr>
          <w:trHeight w:val="2831"/>
        </w:trPr>
        <w:tc>
          <w:tcPr>
            <w:tcW w:w="1952" w:type="dxa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 xml:space="preserve"> 參  訪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日  期</w:t>
            </w:r>
          </w:p>
        </w:tc>
        <w:tc>
          <w:tcPr>
            <w:tcW w:w="7814" w:type="dxa"/>
            <w:gridSpan w:val="4"/>
          </w:tcPr>
          <w:p w:rsidR="009F0B2C" w:rsidRPr="00013224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安排時間：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108年11月4日至11月8日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共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五天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每天上午08:</w:t>
            </w:r>
            <w:r w:rsidR="00DB7B89">
              <w:rPr>
                <w:rFonts w:ascii="標楷體" w:eastAsia="標楷體" w:hAnsi="標楷體"/>
                <w:sz w:val="32"/>
                <w:szCs w:val="21"/>
              </w:rPr>
              <w:t>3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0-11:30及下午13:00-15:30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第一優先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第二優先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第三優先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Pr="00152936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</w:tbl>
    <w:p w:rsidR="00185DA4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表格填寫完後請傳真中埔國小，傳真機號碼3021243，</w:t>
      </w:r>
    </w:p>
    <w:p w:rsidR="00185DA4" w:rsidRDefault="00185DA4" w:rsidP="007F4F1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或Email：</w:t>
      </w:r>
      <w:hyperlink r:id="rId7" w:history="1">
        <w:r w:rsidRPr="00CB2022">
          <w:rPr>
            <w:rStyle w:val="a7"/>
            <w:rFonts w:ascii="標楷體" w:eastAsia="標楷體" w:hAnsi="標楷體" w:hint="eastAsia"/>
            <w:sz w:val="28"/>
            <w:szCs w:val="28"/>
          </w:rPr>
          <w:t>ta03013@mail.jbes.tyc.edu.tw</w:t>
        </w:r>
      </w:hyperlink>
    </w:p>
    <w:p w:rsidR="00013224" w:rsidRPr="00F07155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如有任何疑問，請聯絡中埔國小學務主任陳俊明3013028#310</w:t>
      </w:r>
    </w:p>
    <w:p w:rsidR="007F4F14" w:rsidRDefault="007F4F14">
      <w:pPr>
        <w:pStyle w:val="Default"/>
        <w:spacing w:after="1027"/>
        <w:rPr>
          <w:sz w:val="28"/>
          <w:szCs w:val="28"/>
        </w:rPr>
      </w:pPr>
    </w:p>
    <w:sectPr w:rsidR="007F4F14" w:rsidSect="0014367A">
      <w:pgSz w:w="11904" w:h="17340"/>
      <w:pgMar w:top="907" w:right="816" w:bottom="851" w:left="10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08" w:rsidRDefault="00025E08" w:rsidP="00A631C0">
      <w:r>
        <w:separator/>
      </w:r>
    </w:p>
  </w:endnote>
  <w:endnote w:type="continuationSeparator" w:id="0">
    <w:p w:rsidR="00025E08" w:rsidRDefault="00025E08" w:rsidP="00A6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08" w:rsidRDefault="00025E08" w:rsidP="00A631C0">
      <w:r>
        <w:separator/>
      </w:r>
    </w:p>
  </w:footnote>
  <w:footnote w:type="continuationSeparator" w:id="0">
    <w:p w:rsidR="00025E08" w:rsidRDefault="00025E08" w:rsidP="00A6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D7F"/>
    <w:multiLevelType w:val="hybridMultilevel"/>
    <w:tmpl w:val="5978C4E0"/>
    <w:lvl w:ilvl="0" w:tplc="149261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CD7478C"/>
    <w:multiLevelType w:val="hybridMultilevel"/>
    <w:tmpl w:val="BAD86D68"/>
    <w:lvl w:ilvl="0" w:tplc="A448C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3D74A34"/>
    <w:multiLevelType w:val="hybridMultilevel"/>
    <w:tmpl w:val="D41CB454"/>
    <w:lvl w:ilvl="0" w:tplc="5B183A64">
      <w:start w:val="1"/>
      <w:numFmt w:val="taiwaneseCountingThousand"/>
      <w:lvlText w:val="(%1)、"/>
      <w:lvlJc w:val="left"/>
      <w:pPr>
        <w:ind w:left="133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4D273B4"/>
    <w:multiLevelType w:val="hybridMultilevel"/>
    <w:tmpl w:val="AB3805E0"/>
    <w:lvl w:ilvl="0" w:tplc="E6F6EFF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2817870"/>
    <w:multiLevelType w:val="multilevel"/>
    <w:tmpl w:val="805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656CE8"/>
    <w:multiLevelType w:val="hybridMultilevel"/>
    <w:tmpl w:val="B08C84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C402958"/>
    <w:multiLevelType w:val="hybridMultilevel"/>
    <w:tmpl w:val="F884A0BC"/>
    <w:lvl w:ilvl="0" w:tplc="409893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80E1206"/>
    <w:multiLevelType w:val="hybridMultilevel"/>
    <w:tmpl w:val="93E65FB6"/>
    <w:lvl w:ilvl="0" w:tplc="62967B8E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8" w15:restartNumberingAfterBreak="0">
    <w:nsid w:val="48495EEB"/>
    <w:multiLevelType w:val="hybridMultilevel"/>
    <w:tmpl w:val="C75A62BC"/>
    <w:lvl w:ilvl="0" w:tplc="8E70DC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D532625"/>
    <w:multiLevelType w:val="hybridMultilevel"/>
    <w:tmpl w:val="BC5A67E6"/>
    <w:lvl w:ilvl="0" w:tplc="5B183A64">
      <w:start w:val="1"/>
      <w:numFmt w:val="taiwaneseCountingThousand"/>
      <w:lvlText w:val="(%1)、"/>
      <w:lvlJc w:val="left"/>
      <w:pPr>
        <w:ind w:left="1048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B5E08F9"/>
    <w:multiLevelType w:val="hybridMultilevel"/>
    <w:tmpl w:val="B99C05C0"/>
    <w:lvl w:ilvl="0" w:tplc="5B183A64">
      <w:start w:val="1"/>
      <w:numFmt w:val="taiwaneseCountingThousand"/>
      <w:lvlText w:val="(%1)、"/>
      <w:lvlJc w:val="left"/>
      <w:pPr>
        <w:ind w:left="1200" w:hanging="720"/>
      </w:pPr>
      <w:rPr>
        <w:rFonts w:cs="Times New Roman" w:hint="eastAsia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9F"/>
    <w:rsid w:val="00013224"/>
    <w:rsid w:val="00025E08"/>
    <w:rsid w:val="000C0EE0"/>
    <w:rsid w:val="0014367A"/>
    <w:rsid w:val="00152936"/>
    <w:rsid w:val="00185DA4"/>
    <w:rsid w:val="00196095"/>
    <w:rsid w:val="001C3DE5"/>
    <w:rsid w:val="00260AC2"/>
    <w:rsid w:val="002848FD"/>
    <w:rsid w:val="00292DFD"/>
    <w:rsid w:val="002A5287"/>
    <w:rsid w:val="002F3331"/>
    <w:rsid w:val="00303DBF"/>
    <w:rsid w:val="0031139F"/>
    <w:rsid w:val="003354AC"/>
    <w:rsid w:val="00377635"/>
    <w:rsid w:val="003E46BC"/>
    <w:rsid w:val="004164AA"/>
    <w:rsid w:val="004A53A5"/>
    <w:rsid w:val="004C5A02"/>
    <w:rsid w:val="00516714"/>
    <w:rsid w:val="006029C1"/>
    <w:rsid w:val="00643547"/>
    <w:rsid w:val="00656A4C"/>
    <w:rsid w:val="006C1654"/>
    <w:rsid w:val="007A6141"/>
    <w:rsid w:val="007A6B44"/>
    <w:rsid w:val="007F4F14"/>
    <w:rsid w:val="0080202F"/>
    <w:rsid w:val="0080684B"/>
    <w:rsid w:val="00844859"/>
    <w:rsid w:val="00846A74"/>
    <w:rsid w:val="009648A3"/>
    <w:rsid w:val="009E2A41"/>
    <w:rsid w:val="009E7BA7"/>
    <w:rsid w:val="009F0B2C"/>
    <w:rsid w:val="00A322B3"/>
    <w:rsid w:val="00A53D38"/>
    <w:rsid w:val="00A631C0"/>
    <w:rsid w:val="00AD4835"/>
    <w:rsid w:val="00AF1A3B"/>
    <w:rsid w:val="00B279B0"/>
    <w:rsid w:val="00B40757"/>
    <w:rsid w:val="00BC35E9"/>
    <w:rsid w:val="00C455A0"/>
    <w:rsid w:val="00C4616F"/>
    <w:rsid w:val="00C555C4"/>
    <w:rsid w:val="00CD55A1"/>
    <w:rsid w:val="00D95596"/>
    <w:rsid w:val="00DB7B89"/>
    <w:rsid w:val="00E46A0E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355B0A1-1827-4856-BDB1-36DA5B6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a3">
    <w:name w:val="header"/>
    <w:basedOn w:val="a"/>
    <w:link w:val="a4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31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31C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31C0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A631C0"/>
    <w:rPr>
      <w:rFonts w:ascii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631C0"/>
    <w:pPr>
      <w:ind w:leftChars="200" w:left="480"/>
    </w:pPr>
    <w:rPr>
      <w:rFonts w:ascii="Calibri" w:hAnsi="Calibri" w:cs="Arial"/>
      <w:szCs w:val="22"/>
    </w:rPr>
  </w:style>
  <w:style w:type="paragraph" w:styleId="aa">
    <w:name w:val="No Spacing"/>
    <w:uiPriority w:val="1"/>
    <w:qFormat/>
    <w:rsid w:val="00A631C0"/>
    <w:pPr>
      <w:widowControl w:val="0"/>
    </w:pPr>
    <w:rPr>
      <w:rFonts w:ascii="Calibri" w:hAnsi="Calibri" w:cs="Arial"/>
      <w:szCs w:val="22"/>
    </w:rPr>
  </w:style>
  <w:style w:type="paragraph" w:styleId="Web">
    <w:name w:val="Normal (Web)"/>
    <w:basedOn w:val="a"/>
    <w:uiPriority w:val="99"/>
    <w:unhideWhenUsed/>
    <w:rsid w:val="006029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30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03013@mail.jb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CMT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文山國小 108.09.29.doc</dc:title>
  <dc:subject/>
  <dc:creator>&lt;B3AFAAF7AD5E&gt;</dc:creator>
  <cp:keywords/>
  <dc:description/>
  <cp:lastModifiedBy>teacher</cp:lastModifiedBy>
  <cp:revision>3</cp:revision>
  <cp:lastPrinted>2019-10-21T08:01:00Z</cp:lastPrinted>
  <dcterms:created xsi:type="dcterms:W3CDTF">2019-10-25T00:22:00Z</dcterms:created>
  <dcterms:modified xsi:type="dcterms:W3CDTF">2019-10-25T00:22:00Z</dcterms:modified>
</cp:coreProperties>
</file>